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1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10</w:t>
      </w:r>
      <w:r>
        <w:rPr>
          <w:rFonts w:hint="eastAsia"/>
          <w:sz w:val="44"/>
          <w:szCs w:val="44"/>
        </w:rPr>
        <w:t>号）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上药彤杉（沈阳）大药房连锁有限公司本溪市水塔路分店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家医疗器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械经营企业的二类备案开办申请予以批准。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338"/>
        <w:gridCol w:w="1601"/>
        <w:gridCol w:w="1559"/>
        <w:gridCol w:w="6662"/>
        <w:gridCol w:w="709"/>
        <w:gridCol w:w="99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备案证号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辽溪食药监械经营备2021007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号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</w:rPr>
              <w:t>上药彤杉（沈阳）大药房连锁有限公司本溪市水塔路分店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辽宁省本溪市平山区水塔路19栋-1层3门2号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58"/>
              </w:tabs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2002年分类目录：6815，6820，6821，6826，6827，6840（诊断试剂不需低温冷藏运输贮存），6854，6855，6856，6857，6863，6864，6866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2017年分类目录：07，09，11，14，17，19，20，22，6840体外诊断试剂（不需冷链运输、贮存）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  <w:lang w:eastAsia="zh-CN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  <w:lang w:eastAsia="zh-CN"/>
              </w:rPr>
              <w:t>金妍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2021.10.8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辽溪食药监械经营备20210073号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</w:rPr>
              <w:t>本溪市聆听助听器经营部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辽宁省本溪市明山区立矿街1#楼1层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58"/>
              </w:tabs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2002年分类目录：6846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2017年分类目录：19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  <w:lang w:eastAsia="zh-CN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  <w:lang w:eastAsia="zh-CN"/>
              </w:rPr>
              <w:t>于晓红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2021.10.19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辽溪食药监械经营备20210074号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</w:rPr>
              <w:t>辽宁诺华大药房连锁有限公司草河口分店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辽宁省本溪市本溪县草河口镇新市街丰汇小区2#MS18号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58"/>
              </w:tabs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2002年分类目录：6801，6802，6803，6804，6805，6806，6807，6808，6809，6810，6812，6813，6815，6820，6821，6823，6824，6825，6826，6827，6828，6830，6834，6840（诊断试剂不需低温冷藏运输贮存），6841，6845，6854，6855，6856，6857，6863，6864，6865，6866，6870，6877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2017年分类目录：01，02，03，04，05，06，07，08，09，10，11，14，15，17，18，19，20，21，22，6840体外诊断试剂（不需冷链运输、贮存）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  <w:lang w:eastAsia="zh-CN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  <w:lang w:eastAsia="zh-CN"/>
              </w:rPr>
              <w:t>潘庆钧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2021.10.20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辽溪食药监械经营备20210075号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</w:rPr>
              <w:t>辽宁诺华大药房连锁有限公司奚百宜分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辽宁省本溪市本溪满族自治县田师付镇迎宾小区C区11号楼08号、09号门市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58"/>
              </w:tabs>
              <w:spacing w:after="240" w:afterAutospacing="0" w:line="0" w:lineRule="atLeas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2002年分类目录：6801，6802，6803，6804，6805，6806，6807，6808，6809，6810，6812，6813，6815，6821，6822，6823，6824，6826，6827，6828，6830，6831，6845，6854，6863，6864，6865，6866，6870，6877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2017年分类目录：01，02，03，04，05，06，07，08，09，10，14，15，17，18，21，22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  <w:lang w:eastAsia="zh-CN"/>
              </w:rPr>
              <w:t>马秀兰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2021.10.20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辽溪食药监械经营备20210076号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</w:rPr>
              <w:t>辽宁成大方圆医药连锁有限公司本溪天韵分店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辽宁省本溪市桓仁满族自治县桓仁镇向阳街01组07幢单元8号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58"/>
              </w:tabs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2002年分类目录：6801，6802，6803，6804，6805，6806，6807，6808，6809，6810，6812，6813，6815，6816，6820，6821，6822，6823，6824，6825，6826，6827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  <w:lang w:eastAsia="zh-CN"/>
              </w:rPr>
              <w:t>隋阳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2021.10.21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辽溪食药监械经营备202100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77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号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</w:rPr>
              <w:t>健云（辽宁）医疗器械有限公司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辽宁省本溪经济技术开发区仙榆路5-20栋1号第5层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58"/>
              </w:tabs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2002年分类目录：6801，6802，6803，6804，6805，6806，6807，6808，6809，6810，6812，6813，6815，6816，6820，6821，6822，6823，6824，6825，6826，6827，6828，6830，6831，6832，6834，6840（诊断试剂需低温冷藏运输贮存），6841，6845，6854，6855，6856，6857，6858，6863，6864，6865，6866，6870，6877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2017年分类目录：01，02，03，04，05，06，07，08，09，10，11，14，15，16，17，18，19，20，21，22，6840体外诊断试剂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  <w:lang w:eastAsia="zh-CN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  <w:lang w:eastAsia="zh-CN"/>
              </w:rPr>
              <w:t>张宝春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2021.10.26</w:t>
            </w:r>
          </w:p>
        </w:tc>
      </w:tr>
    </w:tbl>
    <w:p>
      <w:pPr>
        <w:jc w:val="center"/>
      </w:pPr>
      <w:r>
        <w:rPr>
          <w:rFonts w:hint="eastAsia" w:ascii="宋体" w:hAnsi="宋体"/>
          <w:sz w:val="44"/>
          <w:lang w:val="en-US" w:eastAsia="zh-CN"/>
        </w:rPr>
        <w:t xml:space="preserve">                        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1.10</w:t>
      </w:r>
      <w:r>
        <w:rPr>
          <w:rFonts w:hint="eastAsia" w:ascii="宋体" w:hAnsi="宋体"/>
          <w:sz w:val="44"/>
        </w:rPr>
        <w:t>.1-202</w:t>
      </w:r>
      <w:r>
        <w:rPr>
          <w:rFonts w:hint="eastAsia" w:ascii="宋体" w:hAnsi="宋体"/>
          <w:sz w:val="44"/>
          <w:lang w:val="en-US" w:eastAsia="zh-CN"/>
        </w:rPr>
        <w:t>1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10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31</w:t>
      </w:r>
      <w:r>
        <w:rPr>
          <w:rFonts w:hint="eastAsia" w:ascii="宋体" w:hAnsi="宋体"/>
          <w:sz w:val="44"/>
        </w:rPr>
        <w:t>)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81B9C"/>
    <w:rsid w:val="033C7B73"/>
    <w:rsid w:val="05497877"/>
    <w:rsid w:val="08847EE6"/>
    <w:rsid w:val="0F880E07"/>
    <w:rsid w:val="1F0000D8"/>
    <w:rsid w:val="27490DD0"/>
    <w:rsid w:val="36443B1B"/>
    <w:rsid w:val="375C0CDC"/>
    <w:rsid w:val="3A265B6D"/>
    <w:rsid w:val="63911FAD"/>
    <w:rsid w:val="64D55B97"/>
    <w:rsid w:val="68EF0280"/>
    <w:rsid w:val="7E0839F3"/>
    <w:rsid w:val="7F30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lenovo</cp:lastModifiedBy>
  <dcterms:modified xsi:type="dcterms:W3CDTF">2021-10-28T07:42:31Z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D950734269844123B5BB52DB1AC2F2B8</vt:lpwstr>
  </property>
</Properties>
</file>